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C9" w:rsidRDefault="000365C9" w:rsidP="000365C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RAZRED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 20</w:t>
      </w:r>
      <w:r w:rsidR="004E7C90">
        <w:rPr>
          <w:b/>
          <w:sz w:val="28"/>
          <w:szCs w:val="28"/>
        </w:rPr>
        <w:t xml:space="preserve">23./24. </w:t>
      </w:r>
    </w:p>
    <w:p w:rsidR="000365C9" w:rsidRDefault="000365C9" w:rsidP="000365C9"/>
    <w:tbl>
      <w:tblPr>
        <w:tblStyle w:val="Reetkatablice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1"/>
        <w:gridCol w:w="3683"/>
        <w:gridCol w:w="1416"/>
      </w:tblGrid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ČITAM I PIŠEM 3  JEZIČNI UDŽBENIK: </w:t>
            </w:r>
          </w:p>
          <w:p w:rsidR="000365C9" w:rsidRDefault="000365C9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iz hrvatskog jezika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ČITAM I PIŠEM 3: radna čitanka iz hrvatskoga jezika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9" w:rsidRDefault="000365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:rsidR="000365C9" w:rsidRDefault="000365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3, prvi dio - Radni udžbenik iz matematike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line="240" w:lineRule="auto"/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3, drugi dio - Radni udžbenik iz matematike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C9" w:rsidRDefault="000365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 3 : radni udžbenik iz prirode i društva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C9" w:rsidRDefault="000365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  <w:p w:rsidR="000365C9" w:rsidRDefault="000365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9" w:rsidRDefault="00F8138D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3</w:t>
            </w:r>
            <w:r w:rsidR="000365C9" w:rsidRPr="00907A68">
              <w:rPr>
                <w:rFonts w:cstheme="minorHAnsi"/>
              </w:rPr>
              <w:t xml:space="preserve"> : </w:t>
            </w:r>
            <w:r w:rsidR="000365C9">
              <w:rPr>
                <w:rFonts w:cstheme="minorHAnsi"/>
              </w:rPr>
              <w:t>u</w:t>
            </w:r>
            <w:r>
              <w:rPr>
                <w:rFonts w:cstheme="minorHAnsi"/>
              </w:rPr>
              <w:t>džbenik engleskog jezika za treć</w:t>
            </w:r>
            <w:r w:rsidR="000365C9"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treć</w:t>
            </w:r>
            <w:r w:rsidR="000365C9" w:rsidRPr="00907A68">
              <w:rPr>
                <w:rFonts w:cstheme="minorHAnsi"/>
              </w:rPr>
              <w:t>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0365C9" w:rsidTr="00F8138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9" w:rsidRDefault="00F8138D" w:rsidP="00F8138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F8138D"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  <w:r w:rsidRPr="00F8138D">
              <w:rPr>
                <w:rFonts w:cstheme="minorHAnsi"/>
                <w:color w:val="000000"/>
              </w:rPr>
              <w:tab/>
            </w:r>
            <w:r w:rsidRPr="00F8138D">
              <w:rPr>
                <w:rFonts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9" w:rsidRDefault="00F8138D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C402A6"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 w:rsidRPr="00C402A6">
              <w:rPr>
                <w:rFonts w:cstheme="minorHAnsi"/>
                <w:color w:val="000000"/>
              </w:rPr>
              <w:t>Pažin</w:t>
            </w:r>
            <w:proofErr w:type="spellEnd"/>
            <w:r w:rsidRPr="00C402A6"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 w:rsidRPr="00C402A6"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  <w:tr w:rsidR="000365C9" w:rsidTr="000365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F8138D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3</w:t>
            </w:r>
            <w:r w:rsidR="000365C9">
              <w:rPr>
                <w:rFonts w:eastAsia="Times New Roman" w:cstheme="minorHAnsi"/>
                <w:color w:val="000000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lang w:eastAsia="hr-HR"/>
              </w:rPr>
              <w:t>im digitalnim sadržajima u treće</w:t>
            </w:r>
            <w:r w:rsidR="000365C9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C9" w:rsidRDefault="000365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0365C9" w:rsidRDefault="000365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C9" w:rsidRDefault="000365C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</w:tbl>
    <w:p w:rsidR="000365C9" w:rsidRDefault="000365C9" w:rsidP="000365C9">
      <w:pPr>
        <w:pStyle w:val="Odlomakpopisa"/>
      </w:pPr>
    </w:p>
    <w:p w:rsidR="000365C9" w:rsidRDefault="000365C9" w:rsidP="000365C9"/>
    <w:p w:rsidR="008166B5" w:rsidRDefault="008166B5"/>
    <w:sectPr w:rsidR="00816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E3" w:rsidRDefault="008F1BE3" w:rsidP="004E7C90">
      <w:pPr>
        <w:spacing w:after="0" w:line="240" w:lineRule="auto"/>
      </w:pPr>
      <w:r>
        <w:separator/>
      </w:r>
    </w:p>
  </w:endnote>
  <w:endnote w:type="continuationSeparator" w:id="0">
    <w:p w:rsidR="008F1BE3" w:rsidRDefault="008F1BE3" w:rsidP="004E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E3" w:rsidRDefault="008F1BE3" w:rsidP="004E7C90">
      <w:pPr>
        <w:spacing w:after="0" w:line="240" w:lineRule="auto"/>
      </w:pPr>
      <w:r>
        <w:separator/>
      </w:r>
    </w:p>
  </w:footnote>
  <w:footnote w:type="continuationSeparator" w:id="0">
    <w:p w:rsidR="008F1BE3" w:rsidRDefault="008F1BE3" w:rsidP="004E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 w:rsidP="004E7C90">
    <w:pPr>
      <w:pStyle w:val="Zaglavlje"/>
    </w:pPr>
    <w:r>
      <w:t>I. OSNOVNA ŠKOLA ČAKOVEC</w:t>
    </w:r>
  </w:p>
  <w:p w:rsidR="004E7C90" w:rsidRDefault="004E7C90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90" w:rsidRDefault="004E7C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7"/>
    <w:rsid w:val="000365C9"/>
    <w:rsid w:val="004E7C90"/>
    <w:rsid w:val="008166B5"/>
    <w:rsid w:val="008B3047"/>
    <w:rsid w:val="008F1BE3"/>
    <w:rsid w:val="00F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029"/>
  <w15:chartTrackingRefBased/>
  <w15:docId w15:val="{CD848FFF-8ED8-47DE-B9FA-36BF0FF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5C9"/>
    <w:pPr>
      <w:ind w:left="720"/>
      <w:contextualSpacing/>
    </w:pPr>
  </w:style>
  <w:style w:type="table" w:styleId="Reetkatablice">
    <w:name w:val="Table Grid"/>
    <w:basedOn w:val="Obinatablica"/>
    <w:uiPriority w:val="59"/>
    <w:rsid w:val="000365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C90"/>
  </w:style>
  <w:style w:type="paragraph" w:styleId="Podnoje">
    <w:name w:val="footer"/>
    <w:basedOn w:val="Normal"/>
    <w:link w:val="PodnojeChar"/>
    <w:uiPriority w:val="99"/>
    <w:unhideWhenUsed/>
    <w:rsid w:val="004E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2023-05-24T11:40:00Z</dcterms:created>
  <dcterms:modified xsi:type="dcterms:W3CDTF">2023-06-29T09:49:00Z</dcterms:modified>
</cp:coreProperties>
</file>